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6E28" w14:textId="77777777" w:rsidR="0037429F" w:rsidRPr="008E5248" w:rsidRDefault="0037429F" w:rsidP="0037429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8E5248">
        <w:rPr>
          <w:rFonts w:eastAsia="Times New Roman" w:cs="Times New Roman"/>
          <w:b/>
          <w:iCs/>
          <w:sz w:val="24"/>
          <w:szCs w:val="24"/>
        </w:rPr>
        <w:t>Observer’s Report</w:t>
      </w:r>
    </w:p>
    <w:p w14:paraId="692C6E29" w14:textId="77777777" w:rsidR="0037429F" w:rsidRPr="008356CC" w:rsidRDefault="0037429F" w:rsidP="0037429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8E5248">
        <w:rPr>
          <w:rFonts w:eastAsia="Times New Roman" w:cs="Times New Roman"/>
          <w:sz w:val="24"/>
          <w:szCs w:val="24"/>
        </w:rPr>
        <w:t>Fire/Evacuation Drill</w:t>
      </w:r>
    </w:p>
    <w:p w14:paraId="692C6E2A" w14:textId="77777777" w:rsidR="0037429F" w:rsidRDefault="0037429F" w:rsidP="0037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429F" w14:paraId="692C6E2E" w14:textId="77777777" w:rsidTr="00F51B69">
        <w:trPr>
          <w:jc w:val="center"/>
        </w:trPr>
        <w:tc>
          <w:tcPr>
            <w:tcW w:w="3192" w:type="dxa"/>
          </w:tcPr>
          <w:p w14:paraId="692C6E2B" w14:textId="77777777" w:rsidR="0037429F" w:rsidRDefault="0037429F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Building:</w:t>
            </w:r>
            <w:r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5"/>
                <w:placeholder>
                  <w:docPart w:val="ED3CEB9245A74C80AE2ABE5D0E020A62"/>
                </w:placeholder>
                <w:showingPlcHdr/>
                <w:text/>
              </w:sdtPr>
              <w:sdtEndPr/>
              <w:sdtContent>
                <w:r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14:paraId="692C6E2C" w14:textId="77777777" w:rsidR="0037429F" w:rsidRDefault="0037429F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Floor:</w:t>
            </w:r>
            <w:r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7"/>
                <w:placeholder>
                  <w:docPart w:val="51876A317E674C89AEC8235ABDBFFAEE"/>
                </w:placeholder>
                <w:showingPlcHdr/>
                <w:text/>
              </w:sdtPr>
              <w:sdtEndPr/>
              <w:sdtContent>
                <w:r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14:paraId="692C6E2D" w14:textId="77777777" w:rsidR="0037429F" w:rsidRDefault="0037429F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Department:</w:t>
            </w:r>
            <w:r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9"/>
                <w:placeholder>
                  <w:docPart w:val="9D6803FBA1CE46D38CF673F057C85F1F"/>
                </w:placeholder>
                <w:showingPlcHdr/>
                <w:text/>
              </w:sdtPr>
              <w:sdtEndPr/>
              <w:sdtContent>
                <w:r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7429F" w14:paraId="692C6E32" w14:textId="77777777" w:rsidTr="00F51B69">
        <w:trPr>
          <w:jc w:val="center"/>
        </w:trPr>
        <w:tc>
          <w:tcPr>
            <w:tcW w:w="3192" w:type="dxa"/>
          </w:tcPr>
          <w:p w14:paraId="692C6E2F" w14:textId="77777777" w:rsidR="0037429F" w:rsidRDefault="0037429F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Date:</w:t>
            </w: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id w:val="10626066"/>
                <w:placeholder>
                  <w:docPart w:val="0E2FACD6C68A43CF81E64CB5A1798E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57D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192" w:type="dxa"/>
          </w:tcPr>
          <w:p w14:paraId="692C6E30" w14:textId="77777777" w:rsidR="0037429F" w:rsidRDefault="0037429F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Time:</w:t>
            </w:r>
            <w:r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8"/>
                <w:placeholder>
                  <w:docPart w:val="9CD8F1BFD30B412EA5891B70A668AE8F"/>
                </w:placeholder>
                <w:showingPlcHdr/>
                <w:text/>
              </w:sdtPr>
              <w:sdtEndPr/>
              <w:sdtContent>
                <w:r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14:paraId="692C6E31" w14:textId="77777777" w:rsidR="0037429F" w:rsidRDefault="0037429F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Type</w:t>
            </w:r>
            <w:r w:rsidRPr="009E3D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alias w:val="Shift"/>
                <w:tag w:val="Shift"/>
                <w:id w:val="10626078"/>
                <w:placeholder>
                  <w:docPart w:val="21CF251F56AA40B1A1CD4CEE6250A473"/>
                </w:placeholder>
                <w:showingPlcHdr/>
                <w:dropDownList>
                  <w:listItem w:value="Choose an item."/>
                  <w:listItem w:displayText="Planned" w:value="Planned"/>
                  <w:listItem w:displayText="False Alarm" w:value="False Alarm"/>
                </w:dropDownList>
              </w:sdtPr>
              <w:sdtEndPr/>
              <w:sdtContent>
                <w:r w:rsidRPr="00D57D4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="Times New Roman"/>
              </w:rPr>
              <w:t xml:space="preserve"> </w:t>
            </w:r>
          </w:p>
        </w:tc>
      </w:tr>
    </w:tbl>
    <w:p w14:paraId="692C6E33" w14:textId="77777777" w:rsidR="0037429F" w:rsidRDefault="0037429F" w:rsidP="0037429F">
      <w:pPr>
        <w:spacing w:after="0"/>
      </w:pPr>
    </w:p>
    <w:p w14:paraId="692C6E34" w14:textId="77777777" w:rsidR="0037429F" w:rsidRDefault="0037429F" w:rsidP="0057363F">
      <w:pPr>
        <w:spacing w:after="0" w:line="240" w:lineRule="auto"/>
      </w:pPr>
      <w:r>
        <w:t>List all participating departments: _________________________________________________________</w:t>
      </w:r>
    </w:p>
    <w:p w14:paraId="692C6E35" w14:textId="77777777" w:rsidR="0037429F" w:rsidRDefault="0037429F" w:rsidP="0037429F">
      <w:pPr>
        <w:spacing w:after="0" w:line="240" w:lineRule="auto"/>
      </w:pPr>
      <w:r>
        <w:t>_____________________________________________________________________________________</w:t>
      </w:r>
    </w:p>
    <w:p w14:paraId="692C6E36" w14:textId="77777777" w:rsidR="0037429F" w:rsidRDefault="0037429F" w:rsidP="0037429F">
      <w:pPr>
        <w:spacing w:after="0" w:line="240" w:lineRule="auto"/>
      </w:pPr>
    </w:p>
    <w:p w14:paraId="692C6E37" w14:textId="77777777" w:rsidR="0037429F" w:rsidRDefault="0037429F" w:rsidP="0037429F">
      <w:pPr>
        <w:spacing w:after="0" w:line="240" w:lineRule="auto"/>
      </w:pPr>
      <w:r>
        <w:t>Scenario or special circumstances: _________________________________________________________</w:t>
      </w:r>
    </w:p>
    <w:p w14:paraId="692C6E38" w14:textId="77777777" w:rsidR="0037429F" w:rsidRDefault="0037429F" w:rsidP="0037429F">
      <w:pPr>
        <w:spacing w:after="0" w:line="240" w:lineRule="auto"/>
      </w:pPr>
      <w:r>
        <w:t>_____________________________________________________________________________________</w:t>
      </w:r>
    </w:p>
    <w:p w14:paraId="692C6E39" w14:textId="77777777" w:rsidR="0037429F" w:rsidRDefault="0037429F" w:rsidP="0037429F">
      <w:pPr>
        <w:spacing w:after="0" w:line="240" w:lineRule="auto"/>
      </w:pPr>
    </w:p>
    <w:p w14:paraId="692C6E3A" w14:textId="77777777" w:rsidR="0037429F" w:rsidRDefault="0037429F" w:rsidP="0037429F">
      <w:pPr>
        <w:spacing w:after="0" w:line="240" w:lineRule="auto"/>
      </w:pPr>
      <w:r>
        <w:t>Observer’s responsibility for the drill: ______________________________________________________</w:t>
      </w:r>
    </w:p>
    <w:p w14:paraId="692C6E3B" w14:textId="77777777" w:rsidR="0037429F" w:rsidRDefault="0037429F" w:rsidP="0037429F">
      <w:pPr>
        <w:spacing w:after="0" w:line="240" w:lineRule="auto"/>
      </w:pPr>
      <w:r>
        <w:t>_____________________________________________________________________________________</w:t>
      </w:r>
    </w:p>
    <w:p w14:paraId="692C6E3C" w14:textId="77777777" w:rsidR="0037429F" w:rsidRDefault="0037429F" w:rsidP="0037429F">
      <w:pPr>
        <w:spacing w:after="0"/>
      </w:pPr>
    </w:p>
    <w:tbl>
      <w:tblPr>
        <w:tblStyle w:val="TableGrid"/>
        <w:tblW w:w="9699" w:type="dxa"/>
        <w:jc w:val="center"/>
        <w:tblInd w:w="-110" w:type="dxa"/>
        <w:tblLayout w:type="fixed"/>
        <w:tblLook w:val="04A0" w:firstRow="1" w:lastRow="0" w:firstColumn="1" w:lastColumn="0" w:noHBand="0" w:noVBand="1"/>
      </w:tblPr>
      <w:tblGrid>
        <w:gridCol w:w="8408"/>
        <w:gridCol w:w="639"/>
        <w:gridCol w:w="652"/>
      </w:tblGrid>
      <w:tr w:rsidR="001C1D4C" w:rsidRPr="00364278" w14:paraId="692C6E40" w14:textId="77777777" w:rsidTr="0057363F">
        <w:trPr>
          <w:jc w:val="center"/>
        </w:trPr>
        <w:tc>
          <w:tcPr>
            <w:tcW w:w="8408" w:type="dxa"/>
            <w:shd w:val="clear" w:color="auto" w:fill="EEECE1" w:themeFill="background2"/>
          </w:tcPr>
          <w:p w14:paraId="692C6E3D" w14:textId="77777777" w:rsidR="001C1D4C" w:rsidRPr="00364278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</w:p>
        </w:tc>
        <w:tc>
          <w:tcPr>
            <w:tcW w:w="639" w:type="dxa"/>
            <w:vAlign w:val="center"/>
          </w:tcPr>
          <w:p w14:paraId="692C6E3E" w14:textId="77777777" w:rsidR="001C1D4C" w:rsidRPr="00364278" w:rsidRDefault="001C1D4C" w:rsidP="001C1D4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52" w:type="dxa"/>
            <w:vAlign w:val="center"/>
          </w:tcPr>
          <w:p w14:paraId="692C6E3F" w14:textId="77777777" w:rsidR="001C1D4C" w:rsidRPr="00364278" w:rsidRDefault="001C1D4C" w:rsidP="001C1D4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</w:tr>
      <w:tr w:rsidR="001C1D4C" w14:paraId="692C6E44" w14:textId="77777777" w:rsidTr="0057363F">
        <w:trPr>
          <w:jc w:val="center"/>
        </w:trPr>
        <w:tc>
          <w:tcPr>
            <w:tcW w:w="8408" w:type="dxa"/>
          </w:tcPr>
          <w:p w14:paraId="692C6E41" w14:textId="77777777" w:rsidR="001C1D4C" w:rsidRPr="00235849" w:rsidRDefault="001C1D4C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Was alarm heard throughout the building?</w:t>
            </w:r>
          </w:p>
        </w:tc>
        <w:tc>
          <w:tcPr>
            <w:tcW w:w="639" w:type="dxa"/>
          </w:tcPr>
          <w:p w14:paraId="692C6E42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52" w:type="dxa"/>
          </w:tcPr>
          <w:p w14:paraId="692C6E43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1C1D4C" w14:paraId="692C6E48" w14:textId="77777777" w:rsidTr="0057363F">
        <w:trPr>
          <w:jc w:val="center"/>
        </w:trPr>
        <w:tc>
          <w:tcPr>
            <w:tcW w:w="8408" w:type="dxa"/>
          </w:tcPr>
          <w:p w14:paraId="692C6E45" w14:textId="77777777" w:rsidR="001C1D4C" w:rsidRPr="00235849" w:rsidRDefault="001C1D4C" w:rsidP="006454E2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Wingdings-Regular"/>
              </w:rPr>
              <w:t>Were all alarm devices operating correctly?</w:t>
            </w:r>
            <w:r w:rsidR="006454E2">
              <w:rPr>
                <w:rFonts w:cs="Wingdings-Regular"/>
              </w:rPr>
              <w:t xml:space="preserve">  </w:t>
            </w:r>
            <w:r>
              <w:rPr>
                <w:rFonts w:cs="Wingdings-Regular"/>
              </w:rPr>
              <w:t>IF NO, note locations</w:t>
            </w:r>
            <w:r w:rsidR="006454E2">
              <w:rPr>
                <w:rFonts w:cs="Wingdings-Regular"/>
              </w:rPr>
              <w:t xml:space="preserve"> in additional comments.</w:t>
            </w:r>
            <w:r>
              <w:rPr>
                <w:rFonts w:cs="Wingdings-Regular"/>
              </w:rPr>
              <w:t xml:space="preserve">  </w:t>
            </w:r>
          </w:p>
        </w:tc>
        <w:tc>
          <w:tcPr>
            <w:tcW w:w="639" w:type="dxa"/>
          </w:tcPr>
          <w:p w14:paraId="692C6E46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52" w:type="dxa"/>
          </w:tcPr>
          <w:p w14:paraId="692C6E47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1C1D4C" w14:paraId="692C6E4C" w14:textId="77777777" w:rsidTr="0057363F">
        <w:trPr>
          <w:jc w:val="center"/>
        </w:trPr>
        <w:tc>
          <w:tcPr>
            <w:tcW w:w="8408" w:type="dxa"/>
          </w:tcPr>
          <w:p w14:paraId="692C6E49" w14:textId="77777777" w:rsidR="001C1D4C" w:rsidRDefault="001C1D4C" w:rsidP="006454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Did all occupants evacuate the building?</w:t>
            </w:r>
            <w:r>
              <w:rPr>
                <w:rFonts w:cs="Wingdings-Regular"/>
              </w:rPr>
              <w:t xml:space="preserve"> IF NO, note room numbers</w:t>
            </w:r>
            <w:r w:rsidR="006454E2">
              <w:rPr>
                <w:rFonts w:cs="Wingdings-Regular"/>
              </w:rPr>
              <w:t xml:space="preserve"> in additional comments.</w:t>
            </w:r>
            <w:r>
              <w:rPr>
                <w:rFonts w:cs="Wingdings-Regular"/>
              </w:rPr>
              <w:t xml:space="preserve">  </w:t>
            </w:r>
          </w:p>
        </w:tc>
        <w:tc>
          <w:tcPr>
            <w:tcW w:w="639" w:type="dxa"/>
          </w:tcPr>
          <w:p w14:paraId="692C6E4A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52" w:type="dxa"/>
          </w:tcPr>
          <w:p w14:paraId="692C6E4B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1C1D4C" w14:paraId="692C6E50" w14:textId="77777777" w:rsidTr="0057363F">
        <w:trPr>
          <w:jc w:val="center"/>
        </w:trPr>
        <w:tc>
          <w:tcPr>
            <w:tcW w:w="8408" w:type="dxa"/>
          </w:tcPr>
          <w:p w14:paraId="692C6E4D" w14:textId="77777777" w:rsidR="001C1D4C" w:rsidRPr="00235849" w:rsidRDefault="001C1D4C" w:rsidP="003742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Did occupants assemble in designated areas?</w:t>
            </w:r>
            <w:r w:rsidR="006454E2">
              <w:rPr>
                <w:rFonts w:cs="Times New Roman"/>
              </w:rPr>
              <w:t xml:space="preserve"> IF NO, specify why in additional comments.</w:t>
            </w:r>
          </w:p>
        </w:tc>
        <w:tc>
          <w:tcPr>
            <w:tcW w:w="639" w:type="dxa"/>
          </w:tcPr>
          <w:p w14:paraId="692C6E4E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52" w:type="dxa"/>
          </w:tcPr>
          <w:p w14:paraId="692C6E4F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692C6E51" w14:textId="77777777" w:rsidR="0037429F" w:rsidRDefault="0037429F" w:rsidP="0037429F">
      <w:pPr>
        <w:spacing w:after="0"/>
      </w:pPr>
    </w:p>
    <w:tbl>
      <w:tblPr>
        <w:tblStyle w:val="TableGrid"/>
        <w:tblW w:w="9782" w:type="dxa"/>
        <w:jc w:val="center"/>
        <w:tblInd w:w="310" w:type="dxa"/>
        <w:tblLayout w:type="fixed"/>
        <w:tblLook w:val="04A0" w:firstRow="1" w:lastRow="0" w:firstColumn="1" w:lastColumn="0" w:noHBand="0" w:noVBand="1"/>
      </w:tblPr>
      <w:tblGrid>
        <w:gridCol w:w="7470"/>
        <w:gridCol w:w="770"/>
        <w:gridCol w:w="771"/>
        <w:gridCol w:w="771"/>
      </w:tblGrid>
      <w:tr w:rsidR="001C1D4C" w:rsidRPr="00364278" w14:paraId="692C6E56" w14:textId="77777777" w:rsidTr="0057363F">
        <w:trPr>
          <w:jc w:val="center"/>
        </w:trPr>
        <w:tc>
          <w:tcPr>
            <w:tcW w:w="7470" w:type="dxa"/>
            <w:shd w:val="clear" w:color="auto" w:fill="FFFFFF" w:themeFill="background1"/>
          </w:tcPr>
          <w:p w14:paraId="692C6E52" w14:textId="77777777" w:rsidR="001C1D4C" w:rsidRPr="00364278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>
              <w:rPr>
                <w:rFonts w:cs="Wingdings-Regular"/>
                <w:b/>
              </w:rPr>
              <w:t>Overall effectiveness of the drill:</w:t>
            </w:r>
          </w:p>
        </w:tc>
        <w:tc>
          <w:tcPr>
            <w:tcW w:w="770" w:type="dxa"/>
            <w:vAlign w:val="center"/>
          </w:tcPr>
          <w:p w14:paraId="692C6E53" w14:textId="77777777" w:rsidR="001C1D4C" w:rsidRPr="00364278" w:rsidRDefault="001C1D4C" w:rsidP="00F51B69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>
              <w:rPr>
                <w:rFonts w:cs="Wingdings-Regular"/>
                <w:b/>
              </w:rPr>
              <w:t>Good</w:t>
            </w:r>
          </w:p>
        </w:tc>
        <w:tc>
          <w:tcPr>
            <w:tcW w:w="771" w:type="dxa"/>
            <w:vAlign w:val="center"/>
          </w:tcPr>
          <w:p w14:paraId="692C6E54" w14:textId="77777777" w:rsidR="001C1D4C" w:rsidRPr="00364278" w:rsidRDefault="001C1D4C" w:rsidP="00F51B69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>
              <w:rPr>
                <w:rFonts w:cs="Wingdings-Regular"/>
                <w:b/>
              </w:rPr>
              <w:t>Fair</w:t>
            </w:r>
          </w:p>
        </w:tc>
        <w:tc>
          <w:tcPr>
            <w:tcW w:w="771" w:type="dxa"/>
          </w:tcPr>
          <w:p w14:paraId="692C6E55" w14:textId="77777777" w:rsidR="001C1D4C" w:rsidRPr="00364278" w:rsidRDefault="001C1D4C" w:rsidP="00F51B69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>
              <w:rPr>
                <w:rFonts w:cs="Wingdings-Regular"/>
                <w:b/>
              </w:rPr>
              <w:t>Poor</w:t>
            </w:r>
          </w:p>
        </w:tc>
      </w:tr>
      <w:tr w:rsidR="001C1D4C" w14:paraId="692C6E5B" w14:textId="77777777" w:rsidTr="0057363F">
        <w:trPr>
          <w:jc w:val="center"/>
        </w:trPr>
        <w:tc>
          <w:tcPr>
            <w:tcW w:w="7470" w:type="dxa"/>
          </w:tcPr>
          <w:p w14:paraId="692C6E57" w14:textId="77777777" w:rsidR="001C1D4C" w:rsidRPr="00235849" w:rsidRDefault="001C1D4C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Speed of evacuation</w:t>
            </w:r>
          </w:p>
        </w:tc>
        <w:tc>
          <w:tcPr>
            <w:tcW w:w="770" w:type="dxa"/>
          </w:tcPr>
          <w:p w14:paraId="692C6E58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771" w:type="dxa"/>
          </w:tcPr>
          <w:p w14:paraId="692C6E59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771" w:type="dxa"/>
          </w:tcPr>
          <w:p w14:paraId="692C6E5A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1C1D4C" w14:paraId="692C6E60" w14:textId="77777777" w:rsidTr="0057363F">
        <w:trPr>
          <w:jc w:val="center"/>
        </w:trPr>
        <w:tc>
          <w:tcPr>
            <w:tcW w:w="7470" w:type="dxa"/>
          </w:tcPr>
          <w:p w14:paraId="692C6E5C" w14:textId="77777777" w:rsidR="001C1D4C" w:rsidRPr="00235849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Wingdings-Regular"/>
              </w:rPr>
              <w:t>Effectiveness of procedures</w:t>
            </w:r>
          </w:p>
        </w:tc>
        <w:tc>
          <w:tcPr>
            <w:tcW w:w="770" w:type="dxa"/>
          </w:tcPr>
          <w:p w14:paraId="692C6E5D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771" w:type="dxa"/>
          </w:tcPr>
          <w:p w14:paraId="692C6E5E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771" w:type="dxa"/>
          </w:tcPr>
          <w:p w14:paraId="692C6E5F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1C1D4C" w14:paraId="692C6E65" w14:textId="77777777" w:rsidTr="0057363F">
        <w:trPr>
          <w:jc w:val="center"/>
        </w:trPr>
        <w:tc>
          <w:tcPr>
            <w:tcW w:w="7470" w:type="dxa"/>
          </w:tcPr>
          <w:p w14:paraId="692C6E61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Communication during drill</w:t>
            </w:r>
          </w:p>
        </w:tc>
        <w:tc>
          <w:tcPr>
            <w:tcW w:w="770" w:type="dxa"/>
          </w:tcPr>
          <w:p w14:paraId="692C6E62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771" w:type="dxa"/>
          </w:tcPr>
          <w:p w14:paraId="692C6E63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771" w:type="dxa"/>
          </w:tcPr>
          <w:p w14:paraId="692C6E64" w14:textId="77777777" w:rsidR="001C1D4C" w:rsidRDefault="001C1D4C" w:rsidP="00F51B69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692C6E66" w14:textId="77777777" w:rsidR="001C1D4C" w:rsidRDefault="001C1D4C" w:rsidP="0037429F">
      <w:pPr>
        <w:spacing w:after="0"/>
      </w:pPr>
    </w:p>
    <w:p w14:paraId="692C6E67" w14:textId="77777777" w:rsidR="001C1D4C" w:rsidRDefault="001C1D4C" w:rsidP="0057363F">
      <w:pPr>
        <w:spacing w:after="0"/>
      </w:pPr>
      <w:r>
        <w:t>Total time to evacuate:  Minutes/Seconds:</w:t>
      </w:r>
      <w:r w:rsidR="0057363F">
        <w:t xml:space="preserve"> _______________</w:t>
      </w:r>
      <w:r>
        <w:t xml:space="preserve">  </w:t>
      </w:r>
    </w:p>
    <w:p w14:paraId="692C6E68" w14:textId="77777777" w:rsidR="0057363F" w:rsidRDefault="0057363F" w:rsidP="0057363F">
      <w:pPr>
        <w:spacing w:after="0"/>
      </w:pPr>
      <w:r>
        <w:t>Time all clear given: _________</w:t>
      </w:r>
      <w:r w:rsidR="0087716F">
        <w:t>___________</w:t>
      </w:r>
    </w:p>
    <w:p w14:paraId="692C6E69" w14:textId="77777777" w:rsidR="0057363F" w:rsidRDefault="0057363F" w:rsidP="0057363F">
      <w:pPr>
        <w:spacing w:after="0"/>
      </w:pPr>
      <w:r>
        <w:t>Fire alarm reset by: _____________________</w:t>
      </w:r>
    </w:p>
    <w:p w14:paraId="692C6E6A" w14:textId="77777777" w:rsidR="001C1D4C" w:rsidRDefault="001C1D4C" w:rsidP="0037429F">
      <w:pPr>
        <w:spacing w:after="0"/>
      </w:pPr>
    </w:p>
    <w:p w14:paraId="692C6E6B" w14:textId="77777777" w:rsidR="001C1D4C" w:rsidRDefault="001C1D4C" w:rsidP="0037429F">
      <w:pPr>
        <w:spacing w:after="0"/>
      </w:pPr>
      <w:r>
        <w:t>Additional comments:</w:t>
      </w:r>
      <w:r w:rsidR="0057363F">
        <w:t xml:space="preserve"> </w:t>
      </w:r>
      <w:r>
        <w:t>__________________________________________________________________ ___________________</w:t>
      </w:r>
      <w:r w:rsidR="0057363F">
        <w:t>_______________</w:t>
      </w:r>
      <w:r>
        <w:t>___________________________________________________</w:t>
      </w:r>
    </w:p>
    <w:p w14:paraId="692C6E6C" w14:textId="77777777" w:rsidR="0057363F" w:rsidRDefault="0057363F" w:rsidP="0037429F">
      <w:pPr>
        <w:spacing w:after="0"/>
      </w:pPr>
      <w:r>
        <w:t>_____________________________________________________________________________________</w:t>
      </w:r>
    </w:p>
    <w:p w14:paraId="692C6E6D" w14:textId="77777777" w:rsidR="006454E2" w:rsidRDefault="006454E2" w:rsidP="0037429F">
      <w:pPr>
        <w:spacing w:after="0"/>
      </w:pPr>
      <w:r>
        <w:t>_____________________________________________________________________________________</w:t>
      </w:r>
    </w:p>
    <w:p w14:paraId="692C6E6E" w14:textId="77777777" w:rsidR="006454E2" w:rsidRDefault="006454E2" w:rsidP="0037429F">
      <w:pPr>
        <w:spacing w:after="0"/>
      </w:pPr>
      <w:r>
        <w:t>_____________________________________________________________________________________</w:t>
      </w:r>
    </w:p>
    <w:p w14:paraId="692C6E6F" w14:textId="77777777" w:rsidR="0057363F" w:rsidRDefault="0057363F" w:rsidP="0037429F">
      <w:pPr>
        <w:spacing w:after="0"/>
      </w:pPr>
    </w:p>
    <w:p w14:paraId="692C6E70" w14:textId="77777777" w:rsidR="0057363F" w:rsidRPr="00364278" w:rsidRDefault="0057363F" w:rsidP="005736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443A">
        <w:rPr>
          <w:rFonts w:cs="Times New Roman"/>
          <w:b/>
        </w:rPr>
        <w:t>Report Prepared by:</w:t>
      </w:r>
      <w:r w:rsidRPr="00364278">
        <w:rPr>
          <w:rFonts w:cs="Times New Roman"/>
        </w:rPr>
        <w:t xml:space="preserve"> ________________________________________ </w:t>
      </w:r>
      <w:r w:rsidRPr="0084443A">
        <w:rPr>
          <w:rFonts w:cs="Times New Roman"/>
          <w:b/>
        </w:rPr>
        <w:t>Title:</w:t>
      </w:r>
      <w:r w:rsidRPr="00364278">
        <w:rPr>
          <w:rFonts w:cs="Times New Roman"/>
        </w:rPr>
        <w:t xml:space="preserve"> </w:t>
      </w:r>
      <w:r>
        <w:rPr>
          <w:rFonts w:cs="Times New Roman"/>
        </w:rPr>
        <w:t>___</w:t>
      </w:r>
      <w:r w:rsidRPr="00364278">
        <w:rPr>
          <w:rFonts w:cs="Times New Roman"/>
        </w:rPr>
        <w:t>____</w:t>
      </w:r>
      <w:r>
        <w:rPr>
          <w:rFonts w:cs="Times New Roman"/>
        </w:rPr>
        <w:t>_____</w:t>
      </w:r>
      <w:r w:rsidRPr="00364278">
        <w:rPr>
          <w:rFonts w:cs="Times New Roman"/>
        </w:rPr>
        <w:t>__________</w:t>
      </w:r>
    </w:p>
    <w:p w14:paraId="692C6E71" w14:textId="77777777" w:rsidR="0057363F" w:rsidRPr="00364278" w:rsidRDefault="0057363F" w:rsidP="0057363F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14:paraId="692C6E72" w14:textId="77777777" w:rsidR="0057363F" w:rsidRPr="00364278" w:rsidRDefault="0057363F" w:rsidP="0057363F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14:paraId="692C6E73" w14:textId="77777777" w:rsidR="0057363F" w:rsidRPr="00AB31E5" w:rsidRDefault="0057363F" w:rsidP="0057363F">
      <w:pPr>
        <w:autoSpaceDE w:val="0"/>
        <w:autoSpaceDN w:val="0"/>
        <w:adjustRightInd w:val="0"/>
        <w:spacing w:after="0" w:line="240" w:lineRule="auto"/>
      </w:pPr>
      <w:r w:rsidRPr="0084443A">
        <w:rPr>
          <w:rFonts w:cs="Times New Roman"/>
          <w:b/>
        </w:rPr>
        <w:t>Send to: Safety Office</w:t>
      </w:r>
      <w:r>
        <w:rPr>
          <w:rFonts w:cs="Times New Roman"/>
          <w:b/>
        </w:rPr>
        <w:t>,</w:t>
      </w:r>
      <w:r w:rsidRPr="0084443A">
        <w:rPr>
          <w:rFonts w:cs="Times New Roman"/>
          <w:b/>
        </w:rPr>
        <w:t xml:space="preserve"> Room No:</w:t>
      </w:r>
      <w:r>
        <w:rPr>
          <w:rFonts w:cs="Times New Roman"/>
          <w:b/>
        </w:rPr>
        <w:t xml:space="preserve"> </w:t>
      </w:r>
      <w:r w:rsidRPr="00AB31E5">
        <w:rPr>
          <w:rFonts w:cs="Times New Roman"/>
        </w:rPr>
        <w:t xml:space="preserve">_______________ </w:t>
      </w:r>
      <w:r w:rsidRPr="0084443A">
        <w:rPr>
          <w:rFonts w:cs="Times New Roman"/>
          <w:b/>
        </w:rPr>
        <w:t>E-mail:</w:t>
      </w:r>
      <w:r>
        <w:rPr>
          <w:rFonts w:cs="Times New Roman"/>
          <w:b/>
        </w:rPr>
        <w:t xml:space="preserve"> </w:t>
      </w:r>
      <w:r w:rsidRPr="00AB31E5">
        <w:rPr>
          <w:rFonts w:cs="Times New Roman"/>
        </w:rPr>
        <w:t>___________________</w:t>
      </w:r>
      <w:r>
        <w:rPr>
          <w:rFonts w:cs="Times New Roman"/>
          <w:b/>
        </w:rPr>
        <w:t xml:space="preserve"> </w:t>
      </w:r>
      <w:r w:rsidRPr="0084443A">
        <w:rPr>
          <w:rFonts w:cs="Times New Roman"/>
          <w:b/>
        </w:rPr>
        <w:t>Fax:</w:t>
      </w:r>
      <w:r>
        <w:rPr>
          <w:rFonts w:cs="Times New Roman"/>
          <w:b/>
        </w:rPr>
        <w:t xml:space="preserve"> </w:t>
      </w:r>
      <w:r w:rsidRPr="00AB31E5">
        <w:rPr>
          <w:rFonts w:cs="Times New Roman"/>
        </w:rPr>
        <w:t>____________</w:t>
      </w:r>
    </w:p>
    <w:p w14:paraId="692C6E74" w14:textId="77777777" w:rsidR="0057363F" w:rsidRDefault="0057363F">
      <w:pPr>
        <w:spacing w:after="0"/>
      </w:pPr>
    </w:p>
    <w:sectPr w:rsidR="0057363F" w:rsidSect="002B39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C6E77" w14:textId="77777777" w:rsidR="006454E2" w:rsidRDefault="006454E2" w:rsidP="006454E2">
      <w:pPr>
        <w:spacing w:after="0" w:line="240" w:lineRule="auto"/>
      </w:pPr>
      <w:r>
        <w:separator/>
      </w:r>
    </w:p>
  </w:endnote>
  <w:endnote w:type="continuationSeparator" w:id="0">
    <w:p w14:paraId="692C6E78" w14:textId="77777777" w:rsidR="006454E2" w:rsidRDefault="006454E2" w:rsidP="0064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6E79" w14:textId="77777777" w:rsidR="006454E2" w:rsidRDefault="006454E2">
    <w:pPr>
      <w:pStyle w:val="Footer"/>
    </w:pPr>
    <w:r>
      <w:t>Reviewed Feb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6E75" w14:textId="77777777" w:rsidR="006454E2" w:rsidRDefault="006454E2" w:rsidP="006454E2">
      <w:pPr>
        <w:spacing w:after="0" w:line="240" w:lineRule="auto"/>
      </w:pPr>
      <w:r>
        <w:separator/>
      </w:r>
    </w:p>
  </w:footnote>
  <w:footnote w:type="continuationSeparator" w:id="0">
    <w:p w14:paraId="692C6E76" w14:textId="77777777" w:rsidR="006454E2" w:rsidRDefault="006454E2" w:rsidP="00645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9F"/>
    <w:rsid w:val="000374E5"/>
    <w:rsid w:val="000A75EB"/>
    <w:rsid w:val="000E3AE4"/>
    <w:rsid w:val="00161959"/>
    <w:rsid w:val="00196DD7"/>
    <w:rsid w:val="001C1D4C"/>
    <w:rsid w:val="001E7E1E"/>
    <w:rsid w:val="002335C4"/>
    <w:rsid w:val="002500F3"/>
    <w:rsid w:val="002565BE"/>
    <w:rsid w:val="00260E37"/>
    <w:rsid w:val="002A3664"/>
    <w:rsid w:val="002B3904"/>
    <w:rsid w:val="002B4516"/>
    <w:rsid w:val="002C6644"/>
    <w:rsid w:val="0031659F"/>
    <w:rsid w:val="00322EDA"/>
    <w:rsid w:val="00350843"/>
    <w:rsid w:val="0037429F"/>
    <w:rsid w:val="003E509D"/>
    <w:rsid w:val="004C7641"/>
    <w:rsid w:val="005117F2"/>
    <w:rsid w:val="0057363F"/>
    <w:rsid w:val="005804F8"/>
    <w:rsid w:val="005F2B80"/>
    <w:rsid w:val="006454E2"/>
    <w:rsid w:val="0066005D"/>
    <w:rsid w:val="0069757D"/>
    <w:rsid w:val="007511FF"/>
    <w:rsid w:val="007D23F7"/>
    <w:rsid w:val="008718C4"/>
    <w:rsid w:val="0087716F"/>
    <w:rsid w:val="00877D5D"/>
    <w:rsid w:val="008F4C47"/>
    <w:rsid w:val="009E4DC7"/>
    <w:rsid w:val="009F683E"/>
    <w:rsid w:val="00AB6F0A"/>
    <w:rsid w:val="00AC426D"/>
    <w:rsid w:val="00B17B4C"/>
    <w:rsid w:val="00B611EB"/>
    <w:rsid w:val="00C364B7"/>
    <w:rsid w:val="00CF711B"/>
    <w:rsid w:val="00D00192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6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742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4E2"/>
  </w:style>
  <w:style w:type="paragraph" w:styleId="Footer">
    <w:name w:val="footer"/>
    <w:basedOn w:val="Normal"/>
    <w:link w:val="FooterChar"/>
    <w:uiPriority w:val="99"/>
    <w:unhideWhenUsed/>
    <w:rsid w:val="00645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742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4E2"/>
  </w:style>
  <w:style w:type="paragraph" w:styleId="Footer">
    <w:name w:val="footer"/>
    <w:basedOn w:val="Normal"/>
    <w:link w:val="FooterChar"/>
    <w:uiPriority w:val="99"/>
    <w:unhideWhenUsed/>
    <w:rsid w:val="00645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3CEB9245A74C80AE2ABE5D0E02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7502-55F8-48A1-A4DA-135069F267B0}"/>
      </w:docPartPr>
      <w:docPartBody>
        <w:p w14:paraId="0542C352" w14:textId="77777777" w:rsidR="0019633E" w:rsidRDefault="00707B0F" w:rsidP="00707B0F">
          <w:pPr>
            <w:pStyle w:val="ED3CEB9245A74C80AE2ABE5D0E020A62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51876A317E674C89AEC8235ABDBF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4D59-9722-4FBF-BDD1-0CEA684E4E0A}"/>
      </w:docPartPr>
      <w:docPartBody>
        <w:p w14:paraId="0542C353" w14:textId="77777777" w:rsidR="0019633E" w:rsidRDefault="00707B0F" w:rsidP="00707B0F">
          <w:pPr>
            <w:pStyle w:val="51876A317E674C89AEC8235ABDBFFAEE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9D6803FBA1CE46D38CF673F057C8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4889-E40C-4FC5-A285-16878AB6C703}"/>
      </w:docPartPr>
      <w:docPartBody>
        <w:p w14:paraId="0542C354" w14:textId="77777777" w:rsidR="0019633E" w:rsidRDefault="00707B0F" w:rsidP="00707B0F">
          <w:pPr>
            <w:pStyle w:val="9D6803FBA1CE46D38CF673F057C85F1F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0E2FACD6C68A43CF81E64CB5A179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CCA7-CD9D-40A6-8BEE-3A51EF09C0A2}"/>
      </w:docPartPr>
      <w:docPartBody>
        <w:p w14:paraId="0542C355" w14:textId="77777777" w:rsidR="0019633E" w:rsidRDefault="00707B0F" w:rsidP="00707B0F">
          <w:pPr>
            <w:pStyle w:val="0E2FACD6C68A43CF81E64CB5A1798EAA"/>
          </w:pPr>
          <w:r w:rsidRPr="00D57D4B">
            <w:rPr>
              <w:rStyle w:val="PlaceholderText"/>
            </w:rPr>
            <w:t>Click here to enter a date.</w:t>
          </w:r>
        </w:p>
      </w:docPartBody>
    </w:docPart>
    <w:docPart>
      <w:docPartPr>
        <w:name w:val="9CD8F1BFD30B412EA5891B70A668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1634-D164-49FF-B73E-0A69883CAAEA}"/>
      </w:docPartPr>
      <w:docPartBody>
        <w:p w14:paraId="0542C356" w14:textId="77777777" w:rsidR="0019633E" w:rsidRDefault="00707B0F" w:rsidP="00707B0F">
          <w:pPr>
            <w:pStyle w:val="9CD8F1BFD30B412EA5891B70A668AE8F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21CF251F56AA40B1A1CD4CEE6250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4006-5736-4149-9912-1E8A1F75A268}"/>
      </w:docPartPr>
      <w:docPartBody>
        <w:p w14:paraId="0542C357" w14:textId="77777777" w:rsidR="0019633E" w:rsidRDefault="00707B0F" w:rsidP="00707B0F">
          <w:pPr>
            <w:pStyle w:val="21CF251F56AA40B1A1CD4CEE6250A473"/>
          </w:pPr>
          <w:r w:rsidRPr="00D57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7B0F"/>
    <w:rsid w:val="0019633E"/>
    <w:rsid w:val="00707B0F"/>
    <w:rsid w:val="00A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2C35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B0F"/>
    <w:rPr>
      <w:color w:val="808080"/>
    </w:rPr>
  </w:style>
  <w:style w:type="paragraph" w:customStyle="1" w:styleId="38983B5848E4435CA852FC99B9FEFD6E">
    <w:name w:val="38983B5848E4435CA852FC99B9FEFD6E"/>
    <w:rsid w:val="00707B0F"/>
  </w:style>
  <w:style w:type="paragraph" w:customStyle="1" w:styleId="5D88EC1D966E44E4A6BD328BFD45CB29">
    <w:name w:val="5D88EC1D966E44E4A6BD328BFD45CB29"/>
    <w:rsid w:val="00707B0F"/>
  </w:style>
  <w:style w:type="paragraph" w:customStyle="1" w:styleId="A145E9EF8E24453889295DCE2B980820">
    <w:name w:val="A145E9EF8E24453889295DCE2B980820"/>
    <w:rsid w:val="00707B0F"/>
  </w:style>
  <w:style w:type="paragraph" w:customStyle="1" w:styleId="B1ACA36CE4BB48AA9417922A053E5C10">
    <w:name w:val="B1ACA36CE4BB48AA9417922A053E5C10"/>
    <w:rsid w:val="00707B0F"/>
  </w:style>
  <w:style w:type="paragraph" w:customStyle="1" w:styleId="CEFFC0A7808142F9B96ADE0DAB8DA1A6">
    <w:name w:val="CEFFC0A7808142F9B96ADE0DAB8DA1A6"/>
    <w:rsid w:val="00707B0F"/>
  </w:style>
  <w:style w:type="paragraph" w:customStyle="1" w:styleId="C55EE18ACA374C938CB6B2232898BD40">
    <w:name w:val="C55EE18ACA374C938CB6B2232898BD40"/>
    <w:rsid w:val="00707B0F"/>
  </w:style>
  <w:style w:type="paragraph" w:customStyle="1" w:styleId="66EBD1E79F4A4C5E81C1641DE0FEA8BD">
    <w:name w:val="66EBD1E79F4A4C5E81C1641DE0FEA8BD"/>
    <w:rsid w:val="00707B0F"/>
  </w:style>
  <w:style w:type="paragraph" w:customStyle="1" w:styleId="D9EEC96F5EEF439A81553EE74FEF73AC">
    <w:name w:val="D9EEC96F5EEF439A81553EE74FEF73AC"/>
    <w:rsid w:val="00707B0F"/>
  </w:style>
  <w:style w:type="paragraph" w:customStyle="1" w:styleId="2367F8A6D0F24A47ADBC49BF42514750">
    <w:name w:val="2367F8A6D0F24A47ADBC49BF42514750"/>
    <w:rsid w:val="00707B0F"/>
  </w:style>
  <w:style w:type="paragraph" w:customStyle="1" w:styleId="92AE8DA1FB33468DA10DE83BDC5D2A53">
    <w:name w:val="92AE8DA1FB33468DA10DE83BDC5D2A53"/>
    <w:rsid w:val="00707B0F"/>
  </w:style>
  <w:style w:type="paragraph" w:customStyle="1" w:styleId="0EB50AF06DDE40BEB25EC8321C588A1E">
    <w:name w:val="0EB50AF06DDE40BEB25EC8321C588A1E"/>
    <w:rsid w:val="00707B0F"/>
  </w:style>
  <w:style w:type="paragraph" w:customStyle="1" w:styleId="F584D303EAE044118C3574A49A184459">
    <w:name w:val="F584D303EAE044118C3574A49A184459"/>
    <w:rsid w:val="00707B0F"/>
  </w:style>
  <w:style w:type="paragraph" w:customStyle="1" w:styleId="ED3CEB9245A74C80AE2ABE5D0E020A62">
    <w:name w:val="ED3CEB9245A74C80AE2ABE5D0E020A62"/>
    <w:rsid w:val="00707B0F"/>
  </w:style>
  <w:style w:type="paragraph" w:customStyle="1" w:styleId="51876A317E674C89AEC8235ABDBFFAEE">
    <w:name w:val="51876A317E674C89AEC8235ABDBFFAEE"/>
    <w:rsid w:val="00707B0F"/>
  </w:style>
  <w:style w:type="paragraph" w:customStyle="1" w:styleId="9D6803FBA1CE46D38CF673F057C85F1F">
    <w:name w:val="9D6803FBA1CE46D38CF673F057C85F1F"/>
    <w:rsid w:val="00707B0F"/>
  </w:style>
  <w:style w:type="paragraph" w:customStyle="1" w:styleId="0E2FACD6C68A43CF81E64CB5A1798EAA">
    <w:name w:val="0E2FACD6C68A43CF81E64CB5A1798EAA"/>
    <w:rsid w:val="00707B0F"/>
  </w:style>
  <w:style w:type="paragraph" w:customStyle="1" w:styleId="9CD8F1BFD30B412EA5891B70A668AE8F">
    <w:name w:val="9CD8F1BFD30B412EA5891B70A668AE8F"/>
    <w:rsid w:val="00707B0F"/>
  </w:style>
  <w:style w:type="paragraph" w:customStyle="1" w:styleId="21CF251F56AA40B1A1CD4CEE6250A473">
    <w:name w:val="21CF251F56AA40B1A1CD4CEE6250A473"/>
    <w:rsid w:val="00707B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D86FF771-DFC1-45D8-88EE-9B28CCA7EC98}"/>
</file>

<file path=customXml/itemProps2.xml><?xml version="1.0" encoding="utf-8"?>
<ds:datastoreItem xmlns:ds="http://schemas.openxmlformats.org/officeDocument/2006/customXml" ds:itemID="{40383399-CB92-43FE-BC3C-0ED25C055D35}"/>
</file>

<file path=customXml/itemProps3.xml><?xml version="1.0" encoding="utf-8"?>
<ds:datastoreItem xmlns:ds="http://schemas.openxmlformats.org/officeDocument/2006/customXml" ds:itemID="{F57697B1-5D1C-4E28-ACED-3FFCB098E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Template-Fire Drill Observer's Report</vt:lpstr>
    </vt:vector>
  </TitlesOfParts>
  <Company>US Army CHPPM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Fire Drill Observer's Report</dc:title>
  <dc:creator>RMO</dc:creator>
  <cp:lastModifiedBy>waltersia</cp:lastModifiedBy>
  <cp:revision>2</cp:revision>
  <dcterms:created xsi:type="dcterms:W3CDTF">2015-02-12T11:59:00Z</dcterms:created>
  <dcterms:modified xsi:type="dcterms:W3CDTF">2015-02-12T11:59:00Z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94100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ileFormat">
    <vt:lpwstr>115;#MS Word|d8e607cb-2ce8-4aa0-a614-a66dccc3b56a</vt:lpwstr>
  </property>
</Properties>
</file>